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50" w:rsidRPr="00F03415" w:rsidRDefault="00AA3E50" w:rsidP="00AA3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034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6.12.2019№ 62</w:t>
      </w:r>
    </w:p>
    <w:p w:rsidR="00AA3E50" w:rsidRPr="00F03415" w:rsidRDefault="00AA3E50" w:rsidP="00AA3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034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A3E50" w:rsidRPr="00F03415" w:rsidRDefault="00AA3E50" w:rsidP="00AA3E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034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ИРКУТСКОЙ ОБЛАСТИ</w:t>
      </w:r>
    </w:p>
    <w:p w:rsidR="00AA3E50" w:rsidRPr="00F03415" w:rsidRDefault="00AA3E50" w:rsidP="00AA3E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034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AA3E50" w:rsidRPr="00F03415" w:rsidRDefault="00AA3E50" w:rsidP="00AA3E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034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ХОГОТ</w:t>
      </w:r>
      <w:r w:rsidRPr="00F034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AA3E50" w:rsidRPr="00F03415" w:rsidRDefault="00AA3E50" w:rsidP="00AA3E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034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AA3E50" w:rsidRPr="00F03415" w:rsidRDefault="00AA3E50" w:rsidP="00AA3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034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AA3E50" w:rsidRPr="00F03415" w:rsidRDefault="00AA3E50" w:rsidP="00AA3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A3E50" w:rsidRPr="00F03415" w:rsidRDefault="00AA3E50" w:rsidP="00AA3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034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ПРИЕМЕ ПОЛНОМОЧИЙ ОТ АДМИНИСТРАЦИИ МУНИЦИПАЛЬНОГО ОБРАЗОВАНИЯ «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ХОГОТ</w:t>
      </w:r>
      <w:r w:rsidRPr="00F034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 ПО РЕШЕНИЮ ВОПРОСОВ МЕСТНОГО ЗНАЧЕНИЯ</w:t>
      </w:r>
    </w:p>
    <w:p w:rsidR="00AA3E50" w:rsidRPr="00F03415" w:rsidRDefault="00AA3E50" w:rsidP="00AA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A3E50" w:rsidRPr="00F03415" w:rsidRDefault="00AA3E50" w:rsidP="00AA3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3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F03415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F03415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AA3E50" w:rsidRPr="00F03415" w:rsidRDefault="00AA3E50" w:rsidP="00AA3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E50" w:rsidRPr="00F03415" w:rsidRDefault="00AA3E50" w:rsidP="00AA3E50">
      <w:pPr>
        <w:autoSpaceDE w:val="0"/>
        <w:autoSpaceDN w:val="0"/>
        <w:adjustRightInd w:val="0"/>
        <w:spacing w:after="0" w:line="240" w:lineRule="auto"/>
        <w:ind w:right="-5" w:firstLine="540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0341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ДУМА РЕШИЛА:</w:t>
      </w:r>
    </w:p>
    <w:p w:rsidR="00AA3E50" w:rsidRPr="00F03415" w:rsidRDefault="00AA3E50" w:rsidP="00AA3E50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3E50" w:rsidRPr="00F03415" w:rsidRDefault="00AA3E50" w:rsidP="00AA3E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F03415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Принять полномочия от администрации муниципальное образование «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Хогот</w:t>
      </w:r>
      <w:r w:rsidRPr="00F03415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» по осуществлению вопросов местного значения, предусмотренных п.6, 20 части 1 статьи 14 Федерального закона  от 06.10.2003 №131-ФЗ "Об общих принципах организации местного самоуправления в Российской Федерации";</w:t>
      </w:r>
    </w:p>
    <w:p w:rsidR="00AA3E50" w:rsidRPr="00F03415" w:rsidRDefault="00AA3E50" w:rsidP="00AA3E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3415">
        <w:rPr>
          <w:rFonts w:ascii="Arial" w:eastAsia="Times New Roman" w:hAnsi="Arial" w:cs="Arial"/>
          <w:sz w:val="24"/>
          <w:szCs w:val="24"/>
          <w:lang w:eastAsia="ru-RU"/>
        </w:rPr>
        <w:t>Администрации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F03415">
        <w:rPr>
          <w:rFonts w:ascii="Arial" w:eastAsia="Times New Roman" w:hAnsi="Arial" w:cs="Arial"/>
          <w:sz w:val="24"/>
          <w:szCs w:val="24"/>
          <w:lang w:eastAsia="ru-RU"/>
        </w:rPr>
        <w:t>» заключить соглашения о приеме полномочий с уровня района по осуществлению вопросов местного значения;</w:t>
      </w:r>
    </w:p>
    <w:p w:rsidR="00AA3E50" w:rsidRPr="00F03415" w:rsidRDefault="00AA3E50" w:rsidP="00AA3E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3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вступает в силу со дня официального опубликования </w:t>
      </w:r>
      <w:proofErr w:type="gramStart"/>
      <w:r w:rsidRPr="00F03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03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«Хогот</w:t>
      </w:r>
      <w:r w:rsidRPr="00F03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 и на официальном сайте МО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Pr="00F03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в информационно - телекоммуникационной сети «Интернет».                          </w:t>
      </w:r>
    </w:p>
    <w:p w:rsidR="00AA3E50" w:rsidRPr="00F03415" w:rsidRDefault="00AA3E50" w:rsidP="00AA3E50">
      <w:pPr>
        <w:spacing w:line="240" w:lineRule="auto"/>
        <w:ind w:left="35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3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F03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AA3E50" w:rsidRPr="00F03415" w:rsidRDefault="00AA3E50" w:rsidP="00AA3E50">
      <w:pPr>
        <w:spacing w:line="240" w:lineRule="auto"/>
        <w:ind w:left="35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3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AA3E50" w:rsidRDefault="00AA3E50" w:rsidP="00AA3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3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Думы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«Хогот»</w:t>
      </w:r>
    </w:p>
    <w:p w:rsidR="00AA3E50" w:rsidRPr="00F03415" w:rsidRDefault="00AA3E50" w:rsidP="00AA3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Д.П.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Саввинова</w:t>
      </w:r>
      <w:proofErr w:type="spellEnd"/>
    </w:p>
    <w:p w:rsidR="00AA3E50" w:rsidRDefault="00AA3E50" w:rsidP="00AA3E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3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«Хогот»</w:t>
      </w:r>
    </w:p>
    <w:p w:rsidR="00AA3E50" w:rsidRPr="00F03415" w:rsidRDefault="00AA3E50" w:rsidP="00AA3E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В.П.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Ханаров</w:t>
      </w:r>
      <w:proofErr w:type="spellEnd"/>
    </w:p>
    <w:p w:rsidR="00B04152" w:rsidRDefault="00B04152"/>
    <w:sectPr w:rsidR="00B0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F1E1D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0"/>
    <w:rsid w:val="00007174"/>
    <w:rsid w:val="00013829"/>
    <w:rsid w:val="00035366"/>
    <w:rsid w:val="000373FC"/>
    <w:rsid w:val="0004389A"/>
    <w:rsid w:val="00056AB1"/>
    <w:rsid w:val="00071E5E"/>
    <w:rsid w:val="00077F51"/>
    <w:rsid w:val="000B6715"/>
    <w:rsid w:val="000C1060"/>
    <w:rsid w:val="000D2EB7"/>
    <w:rsid w:val="000D4215"/>
    <w:rsid w:val="000F4612"/>
    <w:rsid w:val="001014BD"/>
    <w:rsid w:val="001346FD"/>
    <w:rsid w:val="00137D2D"/>
    <w:rsid w:val="00150A0C"/>
    <w:rsid w:val="00155742"/>
    <w:rsid w:val="00183C04"/>
    <w:rsid w:val="00187C2A"/>
    <w:rsid w:val="001A21C4"/>
    <w:rsid w:val="001A3ECB"/>
    <w:rsid w:val="001B186E"/>
    <w:rsid w:val="001F16C4"/>
    <w:rsid w:val="00225B85"/>
    <w:rsid w:val="002418F9"/>
    <w:rsid w:val="00247BAB"/>
    <w:rsid w:val="00264ECB"/>
    <w:rsid w:val="002A543B"/>
    <w:rsid w:val="002A6398"/>
    <w:rsid w:val="002B1ED8"/>
    <w:rsid w:val="002B3291"/>
    <w:rsid w:val="002C0902"/>
    <w:rsid w:val="002C0F06"/>
    <w:rsid w:val="002D5E81"/>
    <w:rsid w:val="002D72C3"/>
    <w:rsid w:val="002D7D6F"/>
    <w:rsid w:val="00312F43"/>
    <w:rsid w:val="003270B5"/>
    <w:rsid w:val="00330D42"/>
    <w:rsid w:val="00331AB8"/>
    <w:rsid w:val="00333237"/>
    <w:rsid w:val="00347989"/>
    <w:rsid w:val="00352D0D"/>
    <w:rsid w:val="00355E8F"/>
    <w:rsid w:val="00374856"/>
    <w:rsid w:val="003C7CF4"/>
    <w:rsid w:val="003E1575"/>
    <w:rsid w:val="003E1C91"/>
    <w:rsid w:val="003F1B1A"/>
    <w:rsid w:val="003F23A2"/>
    <w:rsid w:val="003F282F"/>
    <w:rsid w:val="0042150B"/>
    <w:rsid w:val="00425A9B"/>
    <w:rsid w:val="00431815"/>
    <w:rsid w:val="004A6F69"/>
    <w:rsid w:val="004B2774"/>
    <w:rsid w:val="004B5EEE"/>
    <w:rsid w:val="00504ABB"/>
    <w:rsid w:val="00505F19"/>
    <w:rsid w:val="0053262E"/>
    <w:rsid w:val="005326B3"/>
    <w:rsid w:val="0054430F"/>
    <w:rsid w:val="005478AA"/>
    <w:rsid w:val="00557553"/>
    <w:rsid w:val="00563E45"/>
    <w:rsid w:val="00587B0A"/>
    <w:rsid w:val="00590AC2"/>
    <w:rsid w:val="005A42A5"/>
    <w:rsid w:val="005D6386"/>
    <w:rsid w:val="006152F5"/>
    <w:rsid w:val="00624B97"/>
    <w:rsid w:val="0066430A"/>
    <w:rsid w:val="006972D2"/>
    <w:rsid w:val="006A5FA4"/>
    <w:rsid w:val="006A66BF"/>
    <w:rsid w:val="006B7041"/>
    <w:rsid w:val="006F7782"/>
    <w:rsid w:val="006F7C7D"/>
    <w:rsid w:val="007104CF"/>
    <w:rsid w:val="00714327"/>
    <w:rsid w:val="00740001"/>
    <w:rsid w:val="0076487C"/>
    <w:rsid w:val="007717C4"/>
    <w:rsid w:val="00773141"/>
    <w:rsid w:val="00781351"/>
    <w:rsid w:val="007E38F7"/>
    <w:rsid w:val="007E4224"/>
    <w:rsid w:val="00882F3F"/>
    <w:rsid w:val="008C77FC"/>
    <w:rsid w:val="008F5C7A"/>
    <w:rsid w:val="00900330"/>
    <w:rsid w:val="009143B3"/>
    <w:rsid w:val="0091703F"/>
    <w:rsid w:val="00922B49"/>
    <w:rsid w:val="00931C74"/>
    <w:rsid w:val="00932EA2"/>
    <w:rsid w:val="00944D65"/>
    <w:rsid w:val="00970667"/>
    <w:rsid w:val="009877AE"/>
    <w:rsid w:val="00991178"/>
    <w:rsid w:val="009B4D1C"/>
    <w:rsid w:val="009C41A1"/>
    <w:rsid w:val="009D3F9D"/>
    <w:rsid w:val="009E2655"/>
    <w:rsid w:val="009F0DF5"/>
    <w:rsid w:val="009F3113"/>
    <w:rsid w:val="00A11415"/>
    <w:rsid w:val="00A503FC"/>
    <w:rsid w:val="00A54278"/>
    <w:rsid w:val="00A6401B"/>
    <w:rsid w:val="00A73186"/>
    <w:rsid w:val="00A947A4"/>
    <w:rsid w:val="00AA3E50"/>
    <w:rsid w:val="00AB4039"/>
    <w:rsid w:val="00AE552C"/>
    <w:rsid w:val="00AF0B0C"/>
    <w:rsid w:val="00B04152"/>
    <w:rsid w:val="00B15A30"/>
    <w:rsid w:val="00B454AF"/>
    <w:rsid w:val="00B51836"/>
    <w:rsid w:val="00B6146C"/>
    <w:rsid w:val="00B62ACF"/>
    <w:rsid w:val="00B859F0"/>
    <w:rsid w:val="00B955B8"/>
    <w:rsid w:val="00BA63EE"/>
    <w:rsid w:val="00BB5BEF"/>
    <w:rsid w:val="00BC0948"/>
    <w:rsid w:val="00BD4414"/>
    <w:rsid w:val="00BD4F95"/>
    <w:rsid w:val="00BE2BFA"/>
    <w:rsid w:val="00BF49A6"/>
    <w:rsid w:val="00BF5B40"/>
    <w:rsid w:val="00C01533"/>
    <w:rsid w:val="00C038DC"/>
    <w:rsid w:val="00C06EED"/>
    <w:rsid w:val="00C1371B"/>
    <w:rsid w:val="00C30468"/>
    <w:rsid w:val="00C5680A"/>
    <w:rsid w:val="00CA3EEB"/>
    <w:rsid w:val="00CB5859"/>
    <w:rsid w:val="00CC13A1"/>
    <w:rsid w:val="00CC28F5"/>
    <w:rsid w:val="00CC5903"/>
    <w:rsid w:val="00D1641B"/>
    <w:rsid w:val="00D23AC1"/>
    <w:rsid w:val="00D24152"/>
    <w:rsid w:val="00D35AAB"/>
    <w:rsid w:val="00DA02C9"/>
    <w:rsid w:val="00DA5372"/>
    <w:rsid w:val="00DB35CD"/>
    <w:rsid w:val="00DC17B4"/>
    <w:rsid w:val="00DD2BEB"/>
    <w:rsid w:val="00E05047"/>
    <w:rsid w:val="00E22FFE"/>
    <w:rsid w:val="00E25C8E"/>
    <w:rsid w:val="00E27F7E"/>
    <w:rsid w:val="00E63564"/>
    <w:rsid w:val="00E76B86"/>
    <w:rsid w:val="00E83FD1"/>
    <w:rsid w:val="00EF0490"/>
    <w:rsid w:val="00F0395D"/>
    <w:rsid w:val="00F1571B"/>
    <w:rsid w:val="00F31DF3"/>
    <w:rsid w:val="00F37617"/>
    <w:rsid w:val="00F5290E"/>
    <w:rsid w:val="00F53E76"/>
    <w:rsid w:val="00F64B33"/>
    <w:rsid w:val="00F64D60"/>
    <w:rsid w:val="00F7171D"/>
    <w:rsid w:val="00F82A17"/>
    <w:rsid w:val="00F87CC3"/>
    <w:rsid w:val="00FA5A62"/>
    <w:rsid w:val="00FC6C63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2019-12-09T01:55:00Z</dcterms:created>
  <dcterms:modified xsi:type="dcterms:W3CDTF">2019-12-09T02:05:00Z</dcterms:modified>
</cp:coreProperties>
</file>